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F6159" w14:textId="24568A82" w:rsidR="008E7129" w:rsidRDefault="008E7129" w:rsidP="008E7129">
      <w:pPr>
        <w:spacing w:after="46" w:line="259" w:lineRule="auto"/>
        <w:ind w:left="-538"/>
        <w:jc w:val="left"/>
        <w:rPr>
          <w:rFonts w:ascii="Arial" w:hAnsi="Arial" w:cs="Arial"/>
          <w:noProof/>
          <w:szCs w:val="20"/>
        </w:rPr>
      </w:pPr>
      <w:bookmarkStart w:id="0" w:name="_GoBack"/>
      <w:bookmarkEnd w:id="0"/>
    </w:p>
    <w:p w14:paraId="15A63B9E" w14:textId="3B729144" w:rsidR="005E613D" w:rsidRDefault="005E613D" w:rsidP="005E613D">
      <w:pPr>
        <w:tabs>
          <w:tab w:val="center" w:pos="5758"/>
        </w:tabs>
        <w:spacing w:after="88" w:line="265" w:lineRule="auto"/>
        <w:ind w:left="-1276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………………………………………</w:t>
      </w:r>
    </w:p>
    <w:p w14:paraId="033646E3" w14:textId="3A9C34E6" w:rsidR="008E7129" w:rsidRPr="005E613D" w:rsidRDefault="008E7129" w:rsidP="005E613D">
      <w:pPr>
        <w:tabs>
          <w:tab w:val="center" w:pos="5758"/>
        </w:tabs>
        <w:spacing w:after="88" w:line="265" w:lineRule="auto"/>
        <w:ind w:left="-1276"/>
        <w:jc w:val="left"/>
        <w:rPr>
          <w:rFonts w:ascii="Arial" w:hAnsi="Arial" w:cs="Arial"/>
          <w:szCs w:val="20"/>
        </w:rPr>
      </w:pPr>
      <w:r w:rsidRPr="005E613D">
        <w:rPr>
          <w:rFonts w:ascii="Arial" w:hAnsi="Arial" w:cs="Arial"/>
          <w:szCs w:val="20"/>
        </w:rPr>
        <w:t>nazwa komórki organizacyjnej</w:t>
      </w:r>
      <w:r w:rsidRPr="005E613D">
        <w:rPr>
          <w:rFonts w:ascii="Arial" w:hAnsi="Arial" w:cs="Arial"/>
          <w:szCs w:val="20"/>
        </w:rPr>
        <w:tab/>
        <w:t>Warszawa, dnia</w:t>
      </w:r>
      <w:r w:rsidR="005E613D">
        <w:rPr>
          <w:rFonts w:ascii="Arial" w:hAnsi="Arial" w:cs="Arial"/>
          <w:szCs w:val="20"/>
        </w:rPr>
        <w:t>…………………….</w:t>
      </w:r>
    </w:p>
    <w:p w14:paraId="544A24BE" w14:textId="77777777" w:rsidR="008E7129" w:rsidRPr="005E613D" w:rsidRDefault="008E7129" w:rsidP="008E7129">
      <w:pPr>
        <w:rPr>
          <w:rFonts w:ascii="Arial" w:hAnsi="Arial" w:cs="Arial"/>
          <w:szCs w:val="20"/>
        </w:rPr>
        <w:sectPr w:rsidR="008E7129" w:rsidRPr="005E613D" w:rsidSect="00AC74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1100" w:right="1493" w:bottom="4742" w:left="2818" w:header="708" w:footer="0" w:gutter="0"/>
          <w:cols w:space="708"/>
          <w:titlePg/>
          <w:docGrid w:linePitch="272"/>
        </w:sectPr>
      </w:pPr>
    </w:p>
    <w:p w14:paraId="12EA53C7" w14:textId="77777777" w:rsidR="00131E8F" w:rsidRDefault="008E7129" w:rsidP="008E7129">
      <w:pPr>
        <w:spacing w:after="639" w:line="259" w:lineRule="auto"/>
        <w:ind w:left="0" w:right="5"/>
        <w:jc w:val="center"/>
        <w:rPr>
          <w:rFonts w:ascii="Arial" w:hAnsi="Arial" w:cs="Arial"/>
          <w:szCs w:val="20"/>
        </w:rPr>
      </w:pPr>
      <w:r w:rsidRPr="005E613D">
        <w:rPr>
          <w:rFonts w:ascii="Arial" w:hAnsi="Arial" w:cs="Arial"/>
          <w:szCs w:val="20"/>
        </w:rPr>
        <w:br/>
      </w:r>
      <w:r w:rsidRPr="005E613D">
        <w:rPr>
          <w:rFonts w:ascii="Arial" w:hAnsi="Arial" w:cs="Arial"/>
          <w:szCs w:val="20"/>
        </w:rPr>
        <w:br/>
      </w:r>
    </w:p>
    <w:p w14:paraId="3B70624B" w14:textId="28F67B71" w:rsidR="008E7129" w:rsidRPr="005E613D" w:rsidRDefault="008E7129" w:rsidP="008E7129">
      <w:pPr>
        <w:spacing w:after="639" w:line="259" w:lineRule="auto"/>
        <w:ind w:left="0" w:right="5"/>
        <w:jc w:val="center"/>
        <w:rPr>
          <w:rFonts w:ascii="Arial" w:hAnsi="Arial" w:cs="Arial"/>
          <w:szCs w:val="20"/>
        </w:rPr>
      </w:pPr>
      <w:r w:rsidRPr="005E613D">
        <w:rPr>
          <w:rFonts w:ascii="Arial" w:hAnsi="Arial" w:cs="Arial"/>
          <w:szCs w:val="20"/>
        </w:rPr>
        <w:t>WNIOSEK O ZORGANIZOWANIE WOLONTARIATU</w:t>
      </w:r>
    </w:p>
    <w:p w14:paraId="6177BCD9" w14:textId="34132067" w:rsidR="008E7129" w:rsidRDefault="008E7129" w:rsidP="008577B5">
      <w:pPr>
        <w:pStyle w:val="Nagwek1"/>
        <w:spacing w:after="0"/>
        <w:ind w:left="0" w:right="19"/>
        <w:jc w:val="center"/>
        <w:rPr>
          <w:rFonts w:ascii="Arial" w:hAnsi="Arial" w:cs="Arial"/>
          <w:color w:val="0D0D0D" w:themeColor="text1" w:themeTint="F2"/>
          <w:sz w:val="20"/>
          <w:szCs w:val="20"/>
          <w:u w:val="single" w:color="000000"/>
        </w:rPr>
      </w:pPr>
      <w:r w:rsidRPr="008577B5">
        <w:rPr>
          <w:rFonts w:ascii="Arial" w:hAnsi="Arial" w:cs="Arial"/>
          <w:color w:val="0D0D0D" w:themeColor="text1" w:themeTint="F2"/>
          <w:sz w:val="20"/>
          <w:szCs w:val="20"/>
          <w:u w:val="single" w:color="000000"/>
        </w:rPr>
        <w:t>CZĘŚĆ I</w:t>
      </w:r>
    </w:p>
    <w:p w14:paraId="5CCECBE2" w14:textId="77777777" w:rsidR="00131E8F" w:rsidRPr="00131E8F" w:rsidRDefault="00131E8F" w:rsidP="00131E8F"/>
    <w:p w14:paraId="4994B65C" w14:textId="77777777" w:rsidR="008E7129" w:rsidRPr="005E613D" w:rsidRDefault="008E7129" w:rsidP="008E7129">
      <w:pPr>
        <w:spacing w:after="88" w:line="265" w:lineRule="auto"/>
        <w:ind w:left="9" w:hanging="5"/>
        <w:jc w:val="left"/>
        <w:rPr>
          <w:rFonts w:ascii="Arial" w:hAnsi="Arial" w:cs="Arial"/>
          <w:szCs w:val="20"/>
        </w:rPr>
      </w:pPr>
      <w:r w:rsidRPr="005E613D">
        <w:rPr>
          <w:rFonts w:ascii="Arial" w:hAnsi="Arial" w:cs="Arial"/>
          <w:szCs w:val="20"/>
        </w:rPr>
        <w:t xml:space="preserve">Wnioskuję o zorganizowanie wolontariatu w okresie od </w:t>
      </w:r>
      <w:r w:rsidRPr="005E613D">
        <w:rPr>
          <w:rFonts w:ascii="Arial" w:hAnsi="Arial" w:cs="Arial"/>
          <w:noProof/>
          <w:szCs w:val="20"/>
        </w:rPr>
        <w:drawing>
          <wp:inline distT="0" distB="0" distL="0" distR="0" wp14:anchorId="2BCC9B83" wp14:editId="6376BD77">
            <wp:extent cx="713280" cy="24386"/>
            <wp:effectExtent l="0" t="0" r="0" b="0"/>
            <wp:docPr id="6194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328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13D">
        <w:rPr>
          <w:rFonts w:ascii="Arial" w:hAnsi="Arial" w:cs="Arial"/>
          <w:szCs w:val="20"/>
        </w:rPr>
        <w:t>(dokładna data) do</w:t>
      </w:r>
      <w:r w:rsidRPr="005E613D">
        <w:rPr>
          <w:rFonts w:ascii="Arial" w:hAnsi="Arial" w:cs="Arial"/>
          <w:noProof/>
          <w:szCs w:val="20"/>
        </w:rPr>
        <w:drawing>
          <wp:inline distT="0" distB="0" distL="0" distR="0" wp14:anchorId="5D4F6601" wp14:editId="4A092428">
            <wp:extent cx="435893" cy="21338"/>
            <wp:effectExtent l="0" t="0" r="0" b="0"/>
            <wp:docPr id="38673" name="Picture 38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3" name="Picture 386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893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CCBAA" w14:textId="77777777" w:rsidR="008577B5" w:rsidRDefault="008E7129" w:rsidP="008577B5">
      <w:pPr>
        <w:spacing w:after="0" w:line="265" w:lineRule="auto"/>
        <w:ind w:left="9" w:hanging="5"/>
        <w:jc w:val="left"/>
        <w:rPr>
          <w:rFonts w:ascii="Arial" w:hAnsi="Arial" w:cs="Arial"/>
          <w:szCs w:val="20"/>
        </w:rPr>
      </w:pPr>
      <w:r w:rsidRPr="005E613D">
        <w:rPr>
          <w:rFonts w:ascii="Arial" w:hAnsi="Arial" w:cs="Arial"/>
          <w:szCs w:val="20"/>
        </w:rPr>
        <w:t>(dokładna data), w oparciu o załączony program wolontariatu i wymagania wobec wolontariusza/y.</w:t>
      </w:r>
    </w:p>
    <w:p w14:paraId="42CC10DD" w14:textId="7F673A06" w:rsidR="008E7129" w:rsidRPr="005E613D" w:rsidRDefault="008E7129" w:rsidP="008577B5">
      <w:pPr>
        <w:spacing w:after="0" w:line="265" w:lineRule="auto"/>
        <w:ind w:left="9" w:hanging="5"/>
        <w:jc w:val="left"/>
        <w:rPr>
          <w:rFonts w:ascii="Arial" w:hAnsi="Arial" w:cs="Arial"/>
          <w:szCs w:val="20"/>
        </w:rPr>
      </w:pPr>
      <w:r w:rsidRPr="005E613D">
        <w:rPr>
          <w:rFonts w:ascii="Arial" w:hAnsi="Arial" w:cs="Arial"/>
          <w:szCs w:val="20"/>
        </w:rPr>
        <w:t>Przewidywany termin rozpoczęcia wolontariatu</w:t>
      </w:r>
      <w:r w:rsidRPr="005E613D">
        <w:rPr>
          <w:rFonts w:ascii="Arial" w:hAnsi="Arial" w:cs="Arial"/>
          <w:noProof/>
          <w:szCs w:val="20"/>
        </w:rPr>
        <w:drawing>
          <wp:inline distT="0" distB="0" distL="0" distR="0" wp14:anchorId="4691BE9A" wp14:editId="604A0278">
            <wp:extent cx="2365407" cy="30483"/>
            <wp:effectExtent l="0" t="0" r="0" b="0"/>
            <wp:docPr id="38675" name="Picture 38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5" name="Picture 3867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5407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EE656" w14:textId="77777777" w:rsidR="008577B5" w:rsidRDefault="008577B5" w:rsidP="008577B5">
      <w:pPr>
        <w:spacing w:after="0" w:line="265" w:lineRule="auto"/>
        <w:ind w:left="9" w:hanging="5"/>
        <w:jc w:val="left"/>
        <w:rPr>
          <w:rFonts w:ascii="Arial" w:hAnsi="Arial" w:cs="Arial"/>
          <w:szCs w:val="20"/>
        </w:rPr>
      </w:pPr>
    </w:p>
    <w:p w14:paraId="5FAD9D62" w14:textId="77777777" w:rsidR="006D1A91" w:rsidRDefault="006D1A91" w:rsidP="008577B5">
      <w:pPr>
        <w:spacing w:after="0" w:line="265" w:lineRule="auto"/>
        <w:ind w:left="9" w:hanging="5"/>
        <w:jc w:val="left"/>
        <w:rPr>
          <w:rFonts w:ascii="Arial" w:hAnsi="Arial" w:cs="Arial"/>
          <w:szCs w:val="20"/>
        </w:rPr>
      </w:pPr>
    </w:p>
    <w:p w14:paraId="7DD83ABD" w14:textId="77777777" w:rsidR="006D1A91" w:rsidRDefault="006D1A91" w:rsidP="008577B5">
      <w:pPr>
        <w:spacing w:after="0" w:line="265" w:lineRule="auto"/>
        <w:ind w:left="9" w:hanging="5"/>
        <w:jc w:val="left"/>
        <w:rPr>
          <w:rFonts w:ascii="Arial" w:hAnsi="Arial" w:cs="Arial"/>
          <w:szCs w:val="20"/>
        </w:rPr>
      </w:pPr>
    </w:p>
    <w:p w14:paraId="53BA9B08" w14:textId="77777777" w:rsidR="006D1A91" w:rsidRDefault="006D1A91" w:rsidP="008577B5">
      <w:pPr>
        <w:spacing w:after="0" w:line="265" w:lineRule="auto"/>
        <w:ind w:left="9" w:hanging="5"/>
        <w:jc w:val="left"/>
        <w:rPr>
          <w:rFonts w:ascii="Arial" w:hAnsi="Arial" w:cs="Arial"/>
          <w:szCs w:val="20"/>
        </w:rPr>
      </w:pPr>
    </w:p>
    <w:p w14:paraId="29AFD098" w14:textId="6B526A08" w:rsidR="008E7129" w:rsidRPr="005E613D" w:rsidRDefault="008E7129" w:rsidP="008577B5">
      <w:pPr>
        <w:spacing w:after="0" w:line="265" w:lineRule="auto"/>
        <w:ind w:left="9" w:hanging="5"/>
        <w:jc w:val="left"/>
        <w:rPr>
          <w:rFonts w:ascii="Arial" w:hAnsi="Arial" w:cs="Arial"/>
          <w:szCs w:val="20"/>
        </w:rPr>
      </w:pPr>
      <w:r w:rsidRPr="005E613D">
        <w:rPr>
          <w:rFonts w:ascii="Arial" w:hAnsi="Arial" w:cs="Arial"/>
          <w:szCs w:val="20"/>
        </w:rPr>
        <w:t>Opiekun wolontariatu:</w:t>
      </w:r>
    </w:p>
    <w:tbl>
      <w:tblPr>
        <w:tblStyle w:val="TableGrid"/>
        <w:tblW w:w="9448" w:type="dxa"/>
        <w:tblInd w:w="3" w:type="dxa"/>
        <w:tblCellMar>
          <w:top w:w="3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4"/>
        <w:gridCol w:w="5004"/>
      </w:tblGrid>
      <w:tr w:rsidR="008E7129" w:rsidRPr="005E613D" w14:paraId="62048B23" w14:textId="77777777" w:rsidTr="00AF01ED">
        <w:trPr>
          <w:trHeight w:val="515"/>
        </w:trPr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216AF" w14:textId="77777777" w:rsidR="008E7129" w:rsidRPr="005E613D" w:rsidRDefault="008E7129" w:rsidP="00AF01ED">
            <w:pPr>
              <w:spacing w:after="0" w:line="259" w:lineRule="auto"/>
              <w:ind w:left="14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Imię i nazwisko: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0BA4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8E7129" w:rsidRPr="005E613D" w14:paraId="4BA6CEB7" w14:textId="77777777" w:rsidTr="00AF01ED">
        <w:trPr>
          <w:trHeight w:val="536"/>
        </w:trPr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AA198" w14:textId="77777777" w:rsidR="008E7129" w:rsidRPr="005E613D" w:rsidRDefault="008E7129" w:rsidP="00AF01ED">
            <w:pPr>
              <w:spacing w:after="0" w:line="259" w:lineRule="auto"/>
              <w:ind w:left="10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Zajmowane stanowisko: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622EE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8E7129" w:rsidRPr="005E613D" w14:paraId="559190ED" w14:textId="77777777" w:rsidTr="00AF01ED">
        <w:trPr>
          <w:trHeight w:val="528"/>
        </w:trPr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51C8B" w14:textId="77777777" w:rsidR="008E7129" w:rsidRPr="005E613D" w:rsidRDefault="008E7129" w:rsidP="00AF01ED">
            <w:pPr>
              <w:spacing w:after="0" w:line="259" w:lineRule="auto"/>
              <w:ind w:left="14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Numer telefonu: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4E713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8E7129" w:rsidRPr="005E613D" w14:paraId="7CE22DA2" w14:textId="77777777" w:rsidTr="00AF01ED">
        <w:trPr>
          <w:trHeight w:val="547"/>
        </w:trPr>
        <w:tc>
          <w:tcPr>
            <w:tcW w:w="4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1C9CF" w14:textId="77777777" w:rsidR="008E7129" w:rsidRPr="005E613D" w:rsidRDefault="008E7129" w:rsidP="00AF01ED">
            <w:pPr>
              <w:spacing w:after="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Adres e-mail: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F1C0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14:paraId="0BFDACB8" w14:textId="77777777" w:rsidR="008E7129" w:rsidRPr="005E613D" w:rsidRDefault="008E7129" w:rsidP="008E7129">
      <w:pPr>
        <w:spacing w:after="69" w:line="259" w:lineRule="auto"/>
        <w:ind w:left="5976"/>
        <w:jc w:val="left"/>
        <w:rPr>
          <w:rFonts w:ascii="Arial" w:hAnsi="Arial" w:cs="Arial"/>
          <w:szCs w:val="20"/>
        </w:rPr>
      </w:pPr>
    </w:p>
    <w:p w14:paraId="1DD7D4E7" w14:textId="77777777" w:rsidR="008E7129" w:rsidRPr="005E613D" w:rsidRDefault="008E7129" w:rsidP="008E7129">
      <w:pPr>
        <w:spacing w:after="69" w:line="259" w:lineRule="auto"/>
        <w:ind w:left="5976"/>
        <w:jc w:val="left"/>
        <w:rPr>
          <w:rFonts w:ascii="Arial" w:hAnsi="Arial" w:cs="Arial"/>
          <w:szCs w:val="20"/>
        </w:rPr>
      </w:pPr>
    </w:p>
    <w:p w14:paraId="7C0F7562" w14:textId="77777777" w:rsidR="008E7129" w:rsidRPr="005E613D" w:rsidRDefault="008E7129" w:rsidP="008E7129">
      <w:pPr>
        <w:spacing w:after="69" w:line="259" w:lineRule="auto"/>
        <w:ind w:left="5976"/>
        <w:jc w:val="left"/>
        <w:rPr>
          <w:rFonts w:ascii="Arial" w:hAnsi="Arial" w:cs="Arial"/>
          <w:szCs w:val="20"/>
        </w:rPr>
      </w:pPr>
    </w:p>
    <w:p w14:paraId="78173E23" w14:textId="77777777" w:rsidR="008E7129" w:rsidRPr="005E613D" w:rsidRDefault="008E7129" w:rsidP="008E7129">
      <w:pPr>
        <w:spacing w:after="69" w:line="259" w:lineRule="auto"/>
        <w:ind w:left="5976"/>
        <w:jc w:val="left"/>
        <w:rPr>
          <w:rFonts w:ascii="Arial" w:hAnsi="Arial" w:cs="Arial"/>
          <w:szCs w:val="20"/>
        </w:rPr>
      </w:pPr>
      <w:r w:rsidRPr="005E613D">
        <w:rPr>
          <w:rFonts w:ascii="Arial" w:hAnsi="Arial" w:cs="Arial"/>
          <w:szCs w:val="20"/>
        </w:rPr>
        <w:t>……………………………………</w:t>
      </w:r>
    </w:p>
    <w:p w14:paraId="2EB7C990" w14:textId="77777777" w:rsidR="008E7129" w:rsidRPr="005E613D" w:rsidRDefault="008E7129" w:rsidP="008E7129">
      <w:pPr>
        <w:spacing w:after="0" w:line="259" w:lineRule="auto"/>
        <w:ind w:left="0"/>
        <w:jc w:val="right"/>
        <w:rPr>
          <w:rFonts w:ascii="Arial" w:hAnsi="Arial" w:cs="Arial"/>
          <w:szCs w:val="20"/>
        </w:rPr>
      </w:pPr>
      <w:r w:rsidRPr="005E613D">
        <w:rPr>
          <w:rFonts w:ascii="Arial" w:hAnsi="Arial" w:cs="Arial"/>
          <w:szCs w:val="20"/>
        </w:rPr>
        <w:t>Podpis kierującego komórką organizacyjną UPRP</w:t>
      </w:r>
    </w:p>
    <w:p w14:paraId="5BBC7519" w14:textId="2CFE7C39" w:rsidR="008E7129" w:rsidRDefault="008E7129" w:rsidP="008E7129">
      <w:pPr>
        <w:pStyle w:val="Nagwek2"/>
        <w:spacing w:after="225"/>
        <w:ind w:left="173"/>
        <w:jc w:val="center"/>
        <w:rPr>
          <w:rFonts w:ascii="Arial" w:eastAsia="Times New Roman" w:hAnsi="Arial" w:cs="Arial"/>
          <w:color w:val="auto"/>
          <w:sz w:val="20"/>
          <w:szCs w:val="20"/>
          <w:u w:val="single" w:color="000000"/>
        </w:rPr>
      </w:pPr>
      <w:r w:rsidRPr="005E613D">
        <w:rPr>
          <w:rFonts w:ascii="Arial" w:eastAsia="Times New Roman" w:hAnsi="Arial" w:cs="Arial"/>
          <w:sz w:val="20"/>
          <w:szCs w:val="20"/>
          <w:u w:val="single" w:color="000000"/>
        </w:rPr>
        <w:lastRenderedPageBreak/>
        <w:br/>
      </w:r>
      <w:r w:rsidRPr="005E613D">
        <w:rPr>
          <w:rFonts w:ascii="Arial" w:eastAsia="Times New Roman" w:hAnsi="Arial" w:cs="Arial"/>
          <w:sz w:val="20"/>
          <w:szCs w:val="20"/>
          <w:u w:val="single" w:color="000000"/>
        </w:rPr>
        <w:br/>
      </w:r>
      <w:r w:rsidRPr="008577B5">
        <w:rPr>
          <w:rFonts w:ascii="Arial" w:eastAsia="Times New Roman" w:hAnsi="Arial" w:cs="Arial"/>
          <w:color w:val="auto"/>
          <w:sz w:val="20"/>
          <w:szCs w:val="20"/>
          <w:u w:val="single" w:color="000000"/>
        </w:rPr>
        <w:t>CZĘŚĆ II — Program wolontariatu</w:t>
      </w:r>
    </w:p>
    <w:p w14:paraId="465E5C0F" w14:textId="77777777" w:rsidR="00131E8F" w:rsidRPr="00131E8F" w:rsidRDefault="00131E8F" w:rsidP="00131E8F"/>
    <w:tbl>
      <w:tblPr>
        <w:tblStyle w:val="TableGrid"/>
        <w:tblW w:w="8959" w:type="dxa"/>
        <w:tblInd w:w="110" w:type="dxa"/>
        <w:tblCellMar>
          <w:top w:w="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8285"/>
      </w:tblGrid>
      <w:tr w:rsidR="008E7129" w:rsidRPr="005E613D" w14:paraId="6DB718A2" w14:textId="77777777" w:rsidTr="00AC7493">
        <w:trPr>
          <w:trHeight w:val="432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52D7A" w14:textId="77777777" w:rsidR="008E7129" w:rsidRPr="005E613D" w:rsidRDefault="008E7129" w:rsidP="00AF01ED">
            <w:pPr>
              <w:spacing w:after="0" w:line="259" w:lineRule="auto"/>
              <w:ind w:left="0" w:right="7"/>
              <w:jc w:val="center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E82A7" w14:textId="77777777" w:rsidR="008E7129" w:rsidRPr="005E613D" w:rsidRDefault="008E7129" w:rsidP="00AF01ED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NAJWAŻNIEJSZE ZADANIA</w:t>
            </w:r>
          </w:p>
        </w:tc>
      </w:tr>
      <w:tr w:rsidR="008E7129" w:rsidRPr="005E613D" w14:paraId="262B5AF1" w14:textId="77777777" w:rsidTr="00AC7493">
        <w:trPr>
          <w:trHeight w:val="1131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8E222" w14:textId="77777777" w:rsidR="008E7129" w:rsidRPr="005E613D" w:rsidRDefault="008E7129" w:rsidP="00AF01ED">
            <w:pPr>
              <w:spacing w:after="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7FFC1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8E7129" w:rsidRPr="005E613D" w14:paraId="07625274" w14:textId="77777777" w:rsidTr="00AC7493">
        <w:trPr>
          <w:trHeight w:val="137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CA27F" w14:textId="77777777" w:rsidR="008E7129" w:rsidRPr="005E613D" w:rsidRDefault="008E7129" w:rsidP="00AF01ED">
            <w:pPr>
              <w:spacing w:after="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2BEE5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8E7129" w:rsidRPr="005E613D" w14:paraId="39F22B31" w14:textId="77777777" w:rsidTr="00AC7493">
        <w:trPr>
          <w:trHeight w:val="136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1D7E6" w14:textId="77777777" w:rsidR="008E7129" w:rsidRPr="005E613D" w:rsidRDefault="008E7129" w:rsidP="00AF01ED">
            <w:pPr>
              <w:spacing w:after="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8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46F63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14:paraId="73D2154A" w14:textId="77777777" w:rsidR="00131E8F" w:rsidRDefault="00131E8F" w:rsidP="008E7129">
      <w:pPr>
        <w:spacing w:after="0" w:line="259" w:lineRule="auto"/>
        <w:ind w:left="1767"/>
        <w:jc w:val="left"/>
        <w:rPr>
          <w:rFonts w:ascii="Arial" w:hAnsi="Arial" w:cs="Arial"/>
          <w:szCs w:val="20"/>
          <w:u w:val="single" w:color="000000"/>
        </w:rPr>
      </w:pPr>
    </w:p>
    <w:p w14:paraId="10F8A398" w14:textId="77777777" w:rsidR="00131E8F" w:rsidRDefault="00131E8F" w:rsidP="008E7129">
      <w:pPr>
        <w:spacing w:after="0" w:line="259" w:lineRule="auto"/>
        <w:ind w:left="1767"/>
        <w:jc w:val="left"/>
        <w:rPr>
          <w:rFonts w:ascii="Arial" w:hAnsi="Arial" w:cs="Arial"/>
          <w:szCs w:val="20"/>
          <w:u w:val="single" w:color="000000"/>
        </w:rPr>
      </w:pPr>
    </w:p>
    <w:p w14:paraId="1A6FC4F4" w14:textId="429CB5D6" w:rsidR="008E7129" w:rsidRDefault="008E7129" w:rsidP="008E7129">
      <w:pPr>
        <w:spacing w:after="0" w:line="259" w:lineRule="auto"/>
        <w:ind w:left="1767"/>
        <w:jc w:val="left"/>
        <w:rPr>
          <w:rFonts w:ascii="Arial" w:hAnsi="Arial" w:cs="Arial"/>
          <w:szCs w:val="20"/>
          <w:u w:val="single" w:color="000000"/>
        </w:rPr>
      </w:pPr>
      <w:r w:rsidRPr="005E613D">
        <w:rPr>
          <w:rFonts w:ascii="Arial" w:hAnsi="Arial" w:cs="Arial"/>
          <w:szCs w:val="20"/>
          <w:u w:val="single" w:color="000000"/>
        </w:rPr>
        <w:t xml:space="preserve">CĘŚĆ III </w:t>
      </w:r>
      <w:r w:rsidRPr="005E613D">
        <w:rPr>
          <w:rFonts w:ascii="Arial" w:hAnsi="Arial" w:cs="Arial"/>
          <w:szCs w:val="20"/>
        </w:rPr>
        <w:t xml:space="preserve">- </w:t>
      </w:r>
      <w:r w:rsidRPr="005E613D">
        <w:rPr>
          <w:rFonts w:ascii="Arial" w:hAnsi="Arial" w:cs="Arial"/>
          <w:szCs w:val="20"/>
          <w:u w:val="single" w:color="000000"/>
        </w:rPr>
        <w:t>Informacje o wymaganych umiejętnościach i doświadczeniu</w:t>
      </w:r>
    </w:p>
    <w:p w14:paraId="3B578E2F" w14:textId="77777777" w:rsidR="00131E8F" w:rsidRPr="005E613D" w:rsidRDefault="00131E8F" w:rsidP="008E7129">
      <w:pPr>
        <w:spacing w:after="0" w:line="259" w:lineRule="auto"/>
        <w:ind w:left="1767"/>
        <w:jc w:val="left"/>
        <w:rPr>
          <w:rFonts w:ascii="Arial" w:hAnsi="Arial" w:cs="Arial"/>
          <w:szCs w:val="20"/>
        </w:rPr>
      </w:pPr>
    </w:p>
    <w:tbl>
      <w:tblPr>
        <w:tblStyle w:val="TableGrid"/>
        <w:tblW w:w="8948" w:type="dxa"/>
        <w:tblInd w:w="121" w:type="dxa"/>
        <w:tblLayout w:type="fixed"/>
        <w:tblCellMar>
          <w:top w:w="38" w:type="dxa"/>
          <w:left w:w="105" w:type="dxa"/>
          <w:right w:w="367" w:type="dxa"/>
        </w:tblCellMar>
        <w:tblLook w:val="04A0" w:firstRow="1" w:lastRow="0" w:firstColumn="1" w:lastColumn="0" w:noHBand="0" w:noVBand="1"/>
      </w:tblPr>
      <w:tblGrid>
        <w:gridCol w:w="1916"/>
        <w:gridCol w:w="2999"/>
        <w:gridCol w:w="2323"/>
        <w:gridCol w:w="1710"/>
      </w:tblGrid>
      <w:tr w:rsidR="008E7129" w:rsidRPr="005E613D" w14:paraId="493FC76E" w14:textId="77777777" w:rsidTr="00AC7493">
        <w:trPr>
          <w:trHeight w:val="1200"/>
        </w:trPr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896D" w14:textId="77777777" w:rsidR="008E7129" w:rsidRPr="006D1A91" w:rsidRDefault="008E7129" w:rsidP="00AC7493">
            <w:pPr>
              <w:spacing w:after="0" w:line="259" w:lineRule="auto"/>
              <w:ind w:left="5" w:right="33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Zawód, kierunek studiów lub specjalizacja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1BEAB2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078F2C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0C6306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129" w:rsidRPr="005E613D" w14:paraId="1EE2FBE2" w14:textId="77777777" w:rsidTr="00AC7493">
        <w:trPr>
          <w:trHeight w:val="566"/>
        </w:trPr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29051" w14:textId="77777777" w:rsidR="008E7129" w:rsidRPr="006D1A91" w:rsidRDefault="008E7129" w:rsidP="00AC7493">
            <w:pPr>
              <w:spacing w:after="0" w:line="259" w:lineRule="auto"/>
              <w:ind w:left="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Znajomość języków obcych: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F74698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5C26E2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4C9AFF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129" w:rsidRPr="005E613D" w14:paraId="711BEF2F" w14:textId="77777777" w:rsidTr="00AC7493">
        <w:trPr>
          <w:trHeight w:val="564"/>
        </w:trPr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5DF60" w14:textId="77777777" w:rsidR="008E7129" w:rsidRPr="006D1A91" w:rsidRDefault="008E7129" w:rsidP="00AC7493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Język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B72A4A" w14:textId="77777777" w:rsidR="008E7129" w:rsidRPr="006D1A91" w:rsidRDefault="008E7129" w:rsidP="00AF01ED">
            <w:pPr>
              <w:spacing w:after="0" w:line="259" w:lineRule="auto"/>
              <w:ind w:left="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Stopień znajomości</w:t>
            </w:r>
          </w:p>
        </w:tc>
        <w:tc>
          <w:tcPr>
            <w:tcW w:w="2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E0623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9E61D4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129" w:rsidRPr="005E613D" w14:paraId="0A84C09E" w14:textId="77777777" w:rsidTr="00AC7493">
        <w:trPr>
          <w:trHeight w:val="568"/>
        </w:trPr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3D0DD" w14:textId="77777777" w:rsidR="008E7129" w:rsidRPr="006D1A91" w:rsidRDefault="008E7129" w:rsidP="00AC7493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angielski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0929E" w14:textId="77777777" w:rsidR="008E7129" w:rsidRPr="006D1A91" w:rsidRDefault="008E7129" w:rsidP="00AF01ED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średniozaawansowany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7332" w14:textId="77777777" w:rsidR="008E7129" w:rsidRPr="006D1A91" w:rsidRDefault="008E7129" w:rsidP="00AF01ED">
            <w:pPr>
              <w:spacing w:after="0" w:line="259" w:lineRule="auto"/>
              <w:ind w:left="5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zaawansowany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F6B1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biegły</w:t>
            </w:r>
          </w:p>
        </w:tc>
      </w:tr>
      <w:tr w:rsidR="008E7129" w:rsidRPr="005E613D" w14:paraId="63A79EDB" w14:textId="77777777" w:rsidTr="00AC7493">
        <w:trPr>
          <w:trHeight w:val="831"/>
        </w:trPr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E187C" w14:textId="77777777" w:rsidR="008E7129" w:rsidRPr="006D1A91" w:rsidRDefault="008E7129" w:rsidP="00AC7493">
            <w:pPr>
              <w:spacing w:after="392" w:line="259" w:lineRule="auto"/>
              <w:ind w:left="5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inny</w:t>
            </w:r>
          </w:p>
          <w:p w14:paraId="605E1188" w14:textId="1ED51572" w:rsidR="008E7129" w:rsidRPr="006D1A91" w:rsidRDefault="008E7129" w:rsidP="00AC7493">
            <w:pPr>
              <w:tabs>
                <w:tab w:val="center" w:pos="986"/>
              </w:tabs>
              <w:spacing w:after="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Proszę wpisać jaki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368FF" w14:textId="77777777" w:rsidR="008E7129" w:rsidRPr="006D1A91" w:rsidRDefault="008E7129" w:rsidP="00AF01ED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średniozaawansowany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C944" w14:textId="77777777" w:rsidR="008E7129" w:rsidRPr="006D1A91" w:rsidRDefault="008E7129" w:rsidP="00AF01ED">
            <w:pPr>
              <w:spacing w:after="0" w:line="259" w:lineRule="auto"/>
              <w:ind w:left="5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zaawansowany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90C3F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biegły</w:t>
            </w:r>
          </w:p>
        </w:tc>
      </w:tr>
      <w:tr w:rsidR="008E7129" w:rsidRPr="005E613D" w14:paraId="79C8A030" w14:textId="77777777" w:rsidTr="00AC7493">
        <w:trPr>
          <w:trHeight w:val="1480"/>
        </w:trPr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62CD3" w14:textId="77777777" w:rsidR="008E7129" w:rsidRPr="006D1A91" w:rsidRDefault="008E7129" w:rsidP="00AC7493">
            <w:pPr>
              <w:spacing w:after="415" w:line="231" w:lineRule="auto"/>
              <w:ind w:left="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Umiejętności obsługi programów informatycznych:</w:t>
            </w:r>
          </w:p>
          <w:p w14:paraId="26725865" w14:textId="72D7F4A3" w:rsidR="008E7129" w:rsidRPr="006D1A91" w:rsidRDefault="00131E8F" w:rsidP="00AC7493">
            <w:pPr>
              <w:spacing w:after="0" w:line="259" w:lineRule="auto"/>
              <w:ind w:left="5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Proszę wpisać jakich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B5E7F2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8FECCE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7C7607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129" w:rsidRPr="005E613D" w14:paraId="1D622296" w14:textId="77777777" w:rsidTr="00AC7493">
        <w:trPr>
          <w:trHeight w:val="1333"/>
        </w:trPr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653BD" w14:textId="77777777" w:rsidR="008E7129" w:rsidRPr="006D1A91" w:rsidRDefault="008E7129" w:rsidP="00AF01ED">
            <w:pPr>
              <w:spacing w:after="164" w:line="223" w:lineRule="auto"/>
              <w:ind w:left="5" w:firstLine="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lastRenderedPageBreak/>
              <w:t>Inne pożądane kwalifikacje, umiejętności:</w:t>
            </w:r>
          </w:p>
          <w:p w14:paraId="0DB74EB5" w14:textId="370082B3" w:rsidR="008E7129" w:rsidRPr="006D1A91" w:rsidRDefault="008E7129" w:rsidP="00131E8F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D1A91">
              <w:rPr>
                <w:rFonts w:ascii="Arial" w:hAnsi="Arial" w:cs="Arial"/>
                <w:sz w:val="18"/>
                <w:szCs w:val="18"/>
              </w:rPr>
              <w:t>Proszę wpisać j</w:t>
            </w:r>
            <w:r w:rsidR="00131E8F">
              <w:rPr>
                <w:rFonts w:ascii="Arial" w:hAnsi="Arial" w:cs="Arial"/>
                <w:sz w:val="18"/>
                <w:szCs w:val="18"/>
              </w:rPr>
              <w:t>akie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532F73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0235F" w14:textId="77777777" w:rsidR="008E7129" w:rsidRPr="006D1A91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69D01F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14:paraId="58D5887E" w14:textId="4BDF23E8" w:rsidR="008E7129" w:rsidRDefault="00131E8F" w:rsidP="008E7129">
      <w:pPr>
        <w:spacing w:after="0" w:line="259" w:lineRule="auto"/>
        <w:ind w:left="2544"/>
        <w:jc w:val="left"/>
        <w:rPr>
          <w:rFonts w:ascii="Arial" w:hAnsi="Arial" w:cs="Arial"/>
          <w:szCs w:val="20"/>
          <w:u w:val="single" w:color="000000"/>
        </w:rPr>
      </w:pPr>
      <w:r>
        <w:rPr>
          <w:rFonts w:ascii="Arial" w:hAnsi="Arial" w:cs="Arial"/>
          <w:szCs w:val="20"/>
          <w:u w:val="single" w:color="000000"/>
        </w:rPr>
        <w:br/>
      </w:r>
      <w:r w:rsidR="008E7129" w:rsidRPr="005E613D">
        <w:rPr>
          <w:rFonts w:ascii="Arial" w:hAnsi="Arial" w:cs="Arial"/>
          <w:szCs w:val="20"/>
          <w:u w:val="single" w:color="000000"/>
        </w:rPr>
        <w:t xml:space="preserve">CZĘŚĆ IV </w:t>
      </w:r>
      <w:r w:rsidR="008E7129" w:rsidRPr="005E613D">
        <w:rPr>
          <w:rFonts w:ascii="Arial" w:hAnsi="Arial" w:cs="Arial"/>
          <w:szCs w:val="20"/>
        </w:rPr>
        <w:t xml:space="preserve">- </w:t>
      </w:r>
      <w:r w:rsidR="008E7129" w:rsidRPr="005E613D">
        <w:rPr>
          <w:rFonts w:ascii="Arial" w:hAnsi="Arial" w:cs="Arial"/>
          <w:szCs w:val="20"/>
          <w:u w:val="single" w:color="000000"/>
        </w:rPr>
        <w:t>Potwierdzenie przyjęcia na wolontariat</w:t>
      </w:r>
    </w:p>
    <w:p w14:paraId="54371319" w14:textId="77777777" w:rsidR="00131E8F" w:rsidRPr="005E613D" w:rsidRDefault="00131E8F" w:rsidP="008E7129">
      <w:pPr>
        <w:spacing w:after="0" w:line="259" w:lineRule="auto"/>
        <w:ind w:left="2544"/>
        <w:jc w:val="left"/>
        <w:rPr>
          <w:rFonts w:ascii="Arial" w:hAnsi="Arial" w:cs="Arial"/>
          <w:szCs w:val="20"/>
        </w:rPr>
      </w:pPr>
    </w:p>
    <w:tbl>
      <w:tblPr>
        <w:tblStyle w:val="TableGrid"/>
        <w:tblW w:w="9109" w:type="dxa"/>
        <w:tblInd w:w="57" w:type="dxa"/>
        <w:tblCellMar>
          <w:top w:w="102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569"/>
        <w:gridCol w:w="4540"/>
      </w:tblGrid>
      <w:tr w:rsidR="008E7129" w:rsidRPr="005E613D" w14:paraId="2D10D4DD" w14:textId="77777777" w:rsidTr="00AF01ED">
        <w:trPr>
          <w:trHeight w:val="929"/>
        </w:trPr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25DD" w14:textId="77777777" w:rsidR="008E7129" w:rsidRPr="005E613D" w:rsidRDefault="008E7129" w:rsidP="00AF01ED">
            <w:pPr>
              <w:spacing w:after="0" w:line="259" w:lineRule="auto"/>
              <w:ind w:left="19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Miejsce wolontariatu</w:t>
            </w:r>
          </w:p>
        </w:tc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4BD5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8E7129" w:rsidRPr="005E613D" w14:paraId="7890109E" w14:textId="77777777" w:rsidTr="00AF01ED">
        <w:trPr>
          <w:trHeight w:val="994"/>
        </w:trPr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2FBBF" w14:textId="77777777" w:rsidR="008E7129" w:rsidRPr="005E613D" w:rsidRDefault="008E7129" w:rsidP="00AF01ED">
            <w:pPr>
              <w:spacing w:after="0" w:line="259" w:lineRule="auto"/>
              <w:ind w:left="14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>Zatwierdzony termin wolontariatu</w:t>
            </w:r>
          </w:p>
        </w:tc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0C9F1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8E7129" w:rsidRPr="005E613D" w14:paraId="5F13E04C" w14:textId="77777777" w:rsidTr="00AF01ED">
        <w:trPr>
          <w:trHeight w:val="967"/>
        </w:trPr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A7715" w14:textId="3A957F5C" w:rsidR="008E7129" w:rsidRPr="005E613D" w:rsidRDefault="008E7129" w:rsidP="00AF01ED">
            <w:pPr>
              <w:spacing w:after="0" w:line="259" w:lineRule="auto"/>
              <w:ind w:left="5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 xml:space="preserve">Akceptacja </w:t>
            </w:r>
            <w:r w:rsidR="00E372A2">
              <w:rPr>
                <w:rFonts w:ascii="Arial" w:hAnsi="Arial" w:cs="Arial"/>
                <w:szCs w:val="20"/>
              </w:rPr>
              <w:t>kierownika komórki organizacyjnej</w:t>
            </w:r>
            <w:r w:rsidR="00FC2BCE">
              <w:rPr>
                <w:rFonts w:ascii="Arial" w:hAnsi="Arial" w:cs="Arial"/>
                <w:szCs w:val="20"/>
              </w:rPr>
              <w:t xml:space="preserve"> </w:t>
            </w:r>
            <w:r w:rsidRPr="005E613D">
              <w:rPr>
                <w:rFonts w:ascii="Arial" w:hAnsi="Arial" w:cs="Arial"/>
                <w:szCs w:val="20"/>
              </w:rPr>
              <w:t xml:space="preserve"> właściwe</w:t>
            </w:r>
            <w:r w:rsidR="00FC2BCE">
              <w:rPr>
                <w:rFonts w:ascii="Arial" w:hAnsi="Arial" w:cs="Arial"/>
                <w:szCs w:val="20"/>
              </w:rPr>
              <w:t>j</w:t>
            </w:r>
            <w:r w:rsidRPr="005E613D">
              <w:rPr>
                <w:rFonts w:ascii="Arial" w:hAnsi="Arial" w:cs="Arial"/>
                <w:szCs w:val="20"/>
              </w:rPr>
              <w:t xml:space="preserve"> dla wolontariatu</w:t>
            </w:r>
          </w:p>
        </w:tc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739DE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8E7129" w:rsidRPr="005E613D" w14:paraId="0ECA97B8" w14:textId="77777777" w:rsidTr="00AF01ED">
        <w:trPr>
          <w:trHeight w:val="1136"/>
        </w:trPr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0BDF8" w14:textId="061155EA" w:rsidR="008E7129" w:rsidRPr="005E613D" w:rsidRDefault="008E7129" w:rsidP="00AF01ED">
            <w:pPr>
              <w:spacing w:after="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E613D">
              <w:rPr>
                <w:rFonts w:ascii="Arial" w:hAnsi="Arial" w:cs="Arial"/>
                <w:szCs w:val="20"/>
              </w:rPr>
              <w:t xml:space="preserve">Akceptacja </w:t>
            </w:r>
            <w:r w:rsidR="00FC2BCE">
              <w:rPr>
                <w:rFonts w:ascii="Arial" w:hAnsi="Arial" w:cs="Arial"/>
                <w:szCs w:val="20"/>
              </w:rPr>
              <w:t>D</w:t>
            </w:r>
            <w:r w:rsidRPr="005E613D">
              <w:rPr>
                <w:rFonts w:ascii="Arial" w:hAnsi="Arial" w:cs="Arial"/>
                <w:szCs w:val="20"/>
              </w:rPr>
              <w:t>yrektora Biura Dyrektora Generalnego</w:t>
            </w:r>
          </w:p>
        </w:tc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49E53" w14:textId="77777777" w:rsidR="008E7129" w:rsidRPr="005E613D" w:rsidRDefault="008E7129" w:rsidP="00AF01ED">
            <w:pPr>
              <w:spacing w:after="160" w:line="259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14:paraId="0D2B1EDA" w14:textId="77777777" w:rsidR="008E7129" w:rsidRPr="005E613D" w:rsidRDefault="008E7129" w:rsidP="008E7129">
      <w:pPr>
        <w:ind w:left="0"/>
        <w:rPr>
          <w:rFonts w:ascii="Arial" w:hAnsi="Arial" w:cs="Arial"/>
          <w:szCs w:val="20"/>
        </w:rPr>
        <w:sectPr w:rsidR="008E7129" w:rsidRPr="005E613D" w:rsidSect="009447CD">
          <w:type w:val="continuous"/>
          <w:pgSz w:w="11900" w:h="16840"/>
          <w:pgMar w:top="1077" w:right="1397" w:bottom="2796" w:left="1344" w:header="708" w:footer="708" w:gutter="0"/>
          <w:cols w:space="708"/>
          <w:docGrid w:linePitch="272"/>
        </w:sectPr>
      </w:pPr>
    </w:p>
    <w:p w14:paraId="26D17808" w14:textId="77777777" w:rsidR="00131E8F" w:rsidRPr="00AC7493" w:rsidRDefault="00131E8F" w:rsidP="00AC7493">
      <w:pPr>
        <w:rPr>
          <w:rFonts w:ascii="Arial" w:hAnsi="Arial" w:cs="Arial"/>
          <w:szCs w:val="20"/>
        </w:rPr>
      </w:pPr>
    </w:p>
    <w:sectPr w:rsidR="00131E8F" w:rsidRPr="00AC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C948" w14:textId="77777777" w:rsidR="007F04E2" w:rsidRDefault="007F04E2" w:rsidP="00F65C51">
      <w:pPr>
        <w:spacing w:after="0" w:line="240" w:lineRule="auto"/>
      </w:pPr>
      <w:r>
        <w:separator/>
      </w:r>
    </w:p>
  </w:endnote>
  <w:endnote w:type="continuationSeparator" w:id="0">
    <w:p w14:paraId="56E920DC" w14:textId="77777777" w:rsidR="007F04E2" w:rsidRDefault="007F04E2" w:rsidP="00F6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F3A2" w14:textId="20E66A2E" w:rsidR="000816E9" w:rsidRDefault="000816E9" w:rsidP="008C5DFF">
    <w:pPr>
      <w:spacing w:after="0" w:line="259" w:lineRule="auto"/>
      <w:ind w:left="0" w:right="1454"/>
      <w:jc w:val="center"/>
    </w:pPr>
  </w:p>
  <w:p w14:paraId="42843310" w14:textId="64A7CA2C" w:rsidR="00131E8F" w:rsidRDefault="00131E8F" w:rsidP="008C5DFF">
    <w:pPr>
      <w:spacing w:after="0" w:line="259" w:lineRule="auto"/>
      <w:ind w:left="0" w:right="1454"/>
      <w:jc w:val="center"/>
    </w:pPr>
  </w:p>
  <w:p w14:paraId="1403E044" w14:textId="77777777" w:rsidR="00131E8F" w:rsidRDefault="00131E8F" w:rsidP="008C5DFF">
    <w:pPr>
      <w:spacing w:after="0" w:line="259" w:lineRule="auto"/>
      <w:ind w:left="0" w:right="145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43A2D" w14:textId="63153ADB" w:rsidR="000816E9" w:rsidRDefault="000816E9">
    <w:pPr>
      <w:spacing w:after="0" w:line="259" w:lineRule="auto"/>
      <w:ind w:left="0" w:right="145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D14D" w14:textId="77777777" w:rsidR="007F04E2" w:rsidRDefault="007F04E2" w:rsidP="00F65C51">
      <w:pPr>
        <w:spacing w:after="0" w:line="240" w:lineRule="auto"/>
      </w:pPr>
      <w:r>
        <w:separator/>
      </w:r>
    </w:p>
  </w:footnote>
  <w:footnote w:type="continuationSeparator" w:id="0">
    <w:p w14:paraId="471358A0" w14:textId="77777777" w:rsidR="007F04E2" w:rsidRDefault="007F04E2" w:rsidP="00F6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ACE5" w14:textId="77777777" w:rsidR="000816E9" w:rsidRDefault="000816E9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C83F6" w14:textId="10722171" w:rsidR="000816E9" w:rsidRDefault="000816E9" w:rsidP="008F1612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9B87B" w14:textId="77777777" w:rsidR="009447CD" w:rsidRPr="009905A1" w:rsidRDefault="009447CD" w:rsidP="009447CD">
    <w:pPr>
      <w:tabs>
        <w:tab w:val="center" w:pos="4536"/>
        <w:tab w:val="right" w:pos="9072"/>
      </w:tabs>
      <w:spacing w:after="0" w:line="240" w:lineRule="auto"/>
      <w:ind w:left="4962" w:hanging="5"/>
      <w:jc w:val="left"/>
      <w:rPr>
        <w:rFonts w:ascii="Arial" w:hAnsi="Arial" w:cs="Arial"/>
        <w:sz w:val="18"/>
        <w:szCs w:val="18"/>
      </w:rPr>
    </w:pPr>
    <w:r w:rsidRPr="009905A1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8</w:t>
    </w:r>
    <w:r w:rsidRPr="009905A1">
      <w:rPr>
        <w:rFonts w:ascii="Arial" w:hAnsi="Arial" w:cs="Arial"/>
        <w:sz w:val="18"/>
        <w:szCs w:val="18"/>
      </w:rPr>
      <w:t xml:space="preserve"> </w:t>
    </w:r>
  </w:p>
  <w:p w14:paraId="29A704A7" w14:textId="4E0B0D9F" w:rsidR="009447CD" w:rsidRDefault="009447CD" w:rsidP="009447CD">
    <w:pPr>
      <w:tabs>
        <w:tab w:val="center" w:pos="4536"/>
        <w:tab w:val="right" w:pos="9072"/>
      </w:tabs>
      <w:spacing w:after="0" w:line="240" w:lineRule="auto"/>
      <w:ind w:left="4962" w:hanging="5"/>
      <w:jc w:val="left"/>
      <w:rPr>
        <w:rFonts w:ascii="Arial" w:hAnsi="Arial" w:cs="Arial"/>
        <w:sz w:val="18"/>
        <w:szCs w:val="18"/>
      </w:rPr>
    </w:pPr>
    <w:r w:rsidRPr="009905A1">
      <w:rPr>
        <w:rFonts w:ascii="Arial" w:hAnsi="Arial" w:cs="Arial"/>
        <w:sz w:val="18"/>
        <w:szCs w:val="18"/>
      </w:rPr>
      <w:t xml:space="preserve">do zarządzenia nr </w:t>
    </w:r>
    <w:r w:rsidR="008A4ED6">
      <w:rPr>
        <w:rFonts w:ascii="Arial" w:hAnsi="Arial" w:cs="Arial"/>
        <w:sz w:val="18"/>
        <w:szCs w:val="18"/>
      </w:rPr>
      <w:t>7</w:t>
    </w:r>
  </w:p>
  <w:p w14:paraId="076A3677" w14:textId="77777777" w:rsidR="009447CD" w:rsidRPr="009905A1" w:rsidRDefault="009447CD" w:rsidP="009447CD">
    <w:pPr>
      <w:tabs>
        <w:tab w:val="center" w:pos="4536"/>
        <w:tab w:val="right" w:pos="9072"/>
      </w:tabs>
      <w:spacing w:after="0" w:line="240" w:lineRule="auto"/>
      <w:ind w:left="4962" w:hanging="5"/>
      <w:jc w:val="left"/>
      <w:rPr>
        <w:rFonts w:ascii="Arial" w:hAnsi="Arial" w:cs="Arial"/>
        <w:sz w:val="18"/>
        <w:szCs w:val="18"/>
      </w:rPr>
    </w:pPr>
    <w:r w:rsidRPr="009905A1">
      <w:rPr>
        <w:rFonts w:ascii="Arial" w:hAnsi="Arial" w:cs="Arial"/>
        <w:sz w:val="18"/>
        <w:szCs w:val="18"/>
      </w:rPr>
      <w:t>Dyrektora Generalnego Urzędu</w:t>
    </w:r>
  </w:p>
  <w:p w14:paraId="2783D7EC" w14:textId="453E710C" w:rsidR="000816E9" w:rsidRPr="00A531E3" w:rsidRDefault="00A531E3" w:rsidP="00A531E3">
    <w:pPr>
      <w:tabs>
        <w:tab w:val="center" w:pos="4536"/>
        <w:tab w:val="right" w:pos="9072"/>
      </w:tabs>
      <w:spacing w:after="0" w:line="240" w:lineRule="auto"/>
      <w:ind w:left="4962" w:hanging="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Patentowego Rzeczypospolitej Polskiej </w:t>
    </w:r>
    <w:r w:rsidR="009447CD" w:rsidRPr="009905A1">
      <w:rPr>
        <w:rFonts w:ascii="Arial" w:hAnsi="Arial" w:cs="Arial"/>
        <w:sz w:val="18"/>
        <w:szCs w:val="18"/>
      </w:rPr>
      <w:t>z dni</w:t>
    </w:r>
    <w:r w:rsidR="009447CD">
      <w:rPr>
        <w:rFonts w:ascii="Arial" w:hAnsi="Arial" w:cs="Arial"/>
        <w:sz w:val="18"/>
        <w:szCs w:val="18"/>
      </w:rPr>
      <w:t>a</w:t>
    </w:r>
    <w:r w:rsidR="00C83085">
      <w:rPr>
        <w:rFonts w:ascii="Arial" w:hAnsi="Arial" w:cs="Arial"/>
        <w:sz w:val="18"/>
        <w:szCs w:val="18"/>
      </w:rPr>
      <w:t xml:space="preserve"> </w:t>
    </w:r>
    <w:r w:rsidR="0074040F">
      <w:rPr>
        <w:rFonts w:ascii="Arial" w:hAnsi="Arial" w:cs="Arial"/>
        <w:sz w:val="18"/>
        <w:szCs w:val="18"/>
      </w:rPr>
      <w:t>2 lipca</w:t>
    </w:r>
    <w:r w:rsidR="00C83085">
      <w:rPr>
        <w:rFonts w:ascii="Arial" w:hAnsi="Arial" w:cs="Arial"/>
        <w:sz w:val="18"/>
        <w:szCs w:val="18"/>
      </w:rPr>
      <w:t xml:space="preserve"> 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E5"/>
    <w:rsid w:val="000668DB"/>
    <w:rsid w:val="000816E9"/>
    <w:rsid w:val="001239E5"/>
    <w:rsid w:val="00131E8F"/>
    <w:rsid w:val="003D7B44"/>
    <w:rsid w:val="004354AD"/>
    <w:rsid w:val="005E613D"/>
    <w:rsid w:val="006C7891"/>
    <w:rsid w:val="006D1A91"/>
    <w:rsid w:val="0074040F"/>
    <w:rsid w:val="007F04E2"/>
    <w:rsid w:val="008054E1"/>
    <w:rsid w:val="008577B5"/>
    <w:rsid w:val="008A4ED6"/>
    <w:rsid w:val="008E7129"/>
    <w:rsid w:val="008F1612"/>
    <w:rsid w:val="009447CD"/>
    <w:rsid w:val="009905A1"/>
    <w:rsid w:val="009E0407"/>
    <w:rsid w:val="00A531E3"/>
    <w:rsid w:val="00AA67A4"/>
    <w:rsid w:val="00AC7493"/>
    <w:rsid w:val="00C83085"/>
    <w:rsid w:val="00D44B0A"/>
    <w:rsid w:val="00E372A2"/>
    <w:rsid w:val="00F65C51"/>
    <w:rsid w:val="00F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BC85B"/>
  <w15:chartTrackingRefBased/>
  <w15:docId w15:val="{C90AF6D3-54A9-4D0F-AF60-80510B21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129"/>
    <w:pPr>
      <w:spacing w:after="67" w:line="270" w:lineRule="auto"/>
      <w:ind w:left="5741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3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3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23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9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9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9E5"/>
    <w:pPr>
      <w:numPr>
        <w:ilvl w:val="1"/>
      </w:numPr>
      <w:ind w:left="574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9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9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9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9E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E7129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44B0A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44B0A"/>
    <w:rPr>
      <w:rFonts w:eastAsiaTheme="minorEastAsia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E3"/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9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2F68F-59FD-4222-AE41-FEFF37D92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2291C-29E2-4B44-AB83-05E7E745C9CC}">
  <ds:schemaRefs>
    <ds:schemaRef ds:uri="http://purl.org/dc/elements/1.1/"/>
    <ds:schemaRef ds:uri="e17b54d3-7774-48ef-9155-54625267145c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4b883841-c436-4188-b9ff-06e328697ed1"/>
  </ds:schemaRefs>
</ds:datastoreItem>
</file>

<file path=customXml/itemProps3.xml><?xml version="1.0" encoding="utf-8"?>
<ds:datastoreItem xmlns:ds="http://schemas.openxmlformats.org/officeDocument/2006/customXml" ds:itemID="{C38F79C4-67FC-4F66-86DA-01C84ADFD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2024-11-19T06:53:00Z</cp:lastPrinted>
  <dcterms:created xsi:type="dcterms:W3CDTF">2025-07-17T12:34:00Z</dcterms:created>
  <dcterms:modified xsi:type="dcterms:W3CDTF">2025-07-17T12:34:00Z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